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D26" w:rsidRPr="007339A5" w:rsidRDefault="00586D26" w:rsidP="000F45B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>Республиканский конкурс «Лучший педагог по обучению основам безопасного поведения</w:t>
      </w:r>
      <w:r w:rsidR="000F45BE">
        <w:rPr>
          <w:rFonts w:ascii="Times New Roman" w:hAnsi="Times New Roman" w:cs="Times New Roman"/>
          <w:sz w:val="28"/>
          <w:szCs w:val="28"/>
        </w:rPr>
        <w:t xml:space="preserve"> </w:t>
      </w:r>
      <w:r w:rsidRPr="007339A5">
        <w:rPr>
          <w:rFonts w:ascii="Times New Roman" w:hAnsi="Times New Roman" w:cs="Times New Roman"/>
          <w:sz w:val="28"/>
          <w:szCs w:val="28"/>
        </w:rPr>
        <w:t>на дорогах»</w:t>
      </w:r>
    </w:p>
    <w:p w:rsidR="00586D26" w:rsidRPr="007339A5" w:rsidRDefault="00586D26" w:rsidP="00586D2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586D26" w:rsidRPr="007339A5" w:rsidRDefault="00586D26" w:rsidP="00586D2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586D26" w:rsidRPr="007339A5" w:rsidRDefault="00586D26" w:rsidP="00586D2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586D26" w:rsidRPr="007339A5" w:rsidRDefault="00586D26" w:rsidP="00586D2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586D26" w:rsidRPr="007339A5" w:rsidRDefault="00586D26" w:rsidP="00586D2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24602E" w:rsidRDefault="0024602E" w:rsidP="00586D2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24602E" w:rsidRDefault="0024602E" w:rsidP="00586D2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24602E" w:rsidRDefault="0024602E" w:rsidP="00544D0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4602E" w:rsidRDefault="0024602E" w:rsidP="00586D2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586D26" w:rsidRPr="00DF73FF" w:rsidRDefault="00586D26" w:rsidP="00586D26">
      <w:pPr>
        <w:pStyle w:val="a3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DF73FF">
        <w:rPr>
          <w:rFonts w:ascii="Times New Roman" w:hAnsi="Times New Roman" w:cs="Times New Roman"/>
          <w:b/>
          <w:sz w:val="40"/>
          <w:szCs w:val="40"/>
        </w:rPr>
        <w:t>Методическая разработка</w:t>
      </w:r>
    </w:p>
    <w:p w:rsidR="00586D26" w:rsidRPr="007339A5" w:rsidRDefault="00586D26" w:rsidP="00586D2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586D26" w:rsidRPr="007339A5" w:rsidRDefault="00586D26" w:rsidP="00586D2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>Сценарий линейки, посвященной Всемирному дню памяти жертв ДТП</w:t>
      </w:r>
    </w:p>
    <w:p w:rsidR="00586D26" w:rsidRPr="007339A5" w:rsidRDefault="00586D26" w:rsidP="00586D2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7339A5" w:rsidRDefault="007339A5" w:rsidP="00586D2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7339A5" w:rsidRDefault="007339A5" w:rsidP="00586D2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7339A5" w:rsidRDefault="007339A5" w:rsidP="00586D2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F73FF" w:rsidRPr="00544D0A" w:rsidRDefault="00586D26" w:rsidP="00544D0A">
      <w:pPr>
        <w:pStyle w:val="a3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544D0A">
        <w:rPr>
          <w:rFonts w:ascii="Times New Roman" w:hAnsi="Times New Roman" w:cs="Times New Roman"/>
          <w:sz w:val="32"/>
          <w:szCs w:val="32"/>
        </w:rPr>
        <w:t>Номинация</w:t>
      </w:r>
      <w:r w:rsidR="00DF73FF" w:rsidRPr="00544D0A">
        <w:rPr>
          <w:rFonts w:ascii="Times New Roman" w:hAnsi="Times New Roman" w:cs="Times New Roman"/>
          <w:sz w:val="32"/>
          <w:szCs w:val="32"/>
        </w:rPr>
        <w:t>:</w:t>
      </w:r>
      <w:r w:rsidR="00DF73FF" w:rsidRPr="00544D0A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DF73FF" w:rsidRPr="00544D0A" w:rsidRDefault="00DF73FF" w:rsidP="00544D0A">
      <w:pPr>
        <w:pStyle w:val="a3"/>
        <w:jc w:val="right"/>
        <w:rPr>
          <w:rFonts w:ascii="Times New Roman" w:hAnsi="Times New Roman" w:cs="Times New Roman"/>
          <w:sz w:val="32"/>
          <w:szCs w:val="32"/>
        </w:rPr>
      </w:pPr>
      <w:r w:rsidRPr="00544D0A">
        <w:rPr>
          <w:rFonts w:ascii="Times New Roman" w:hAnsi="Times New Roman" w:cs="Times New Roman"/>
          <w:sz w:val="32"/>
          <w:szCs w:val="32"/>
        </w:rPr>
        <w:t>«Классный наставник безопасности дорожного движения»</w:t>
      </w:r>
    </w:p>
    <w:p w:rsidR="00586D26" w:rsidRPr="007339A5" w:rsidRDefault="00586D26" w:rsidP="00586D2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586D26" w:rsidRPr="007339A5" w:rsidRDefault="00586D26" w:rsidP="00586D2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586D26" w:rsidRPr="007339A5" w:rsidRDefault="00586D26" w:rsidP="00586D2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544D0A" w:rsidRDefault="00544D0A" w:rsidP="00586D2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544D0A" w:rsidRDefault="00586D26" w:rsidP="00544D0A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>Целевая аудитория:</w:t>
      </w:r>
    </w:p>
    <w:p w:rsidR="00586D26" w:rsidRPr="007339A5" w:rsidRDefault="00586D26" w:rsidP="00544D0A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 xml:space="preserve"> учащиеся 1-9 классов</w:t>
      </w:r>
    </w:p>
    <w:p w:rsidR="00586D26" w:rsidRPr="007339A5" w:rsidRDefault="00586D26" w:rsidP="00586D2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586D26" w:rsidRPr="007339A5" w:rsidRDefault="00586D26" w:rsidP="00586D2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586D26" w:rsidRPr="007339A5" w:rsidRDefault="00586D26" w:rsidP="00586D2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586D26" w:rsidRPr="007339A5" w:rsidRDefault="00586D26" w:rsidP="00586D2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7339A5" w:rsidRDefault="007339A5" w:rsidP="00586D2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544D0A" w:rsidRDefault="00544D0A" w:rsidP="00544D0A">
      <w:pPr>
        <w:pStyle w:val="a3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Автор-составитель: </w:t>
      </w:r>
      <w:proofErr w:type="spellStart"/>
      <w:r>
        <w:rPr>
          <w:rFonts w:ascii="Times New Roman" w:hAnsi="Times New Roman" w:cs="Times New Roman"/>
          <w:sz w:val="32"/>
          <w:szCs w:val="32"/>
        </w:rPr>
        <w:t>Носкова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Лилия </w:t>
      </w:r>
      <w:proofErr w:type="spellStart"/>
      <w:r>
        <w:rPr>
          <w:rFonts w:ascii="Times New Roman" w:hAnsi="Times New Roman" w:cs="Times New Roman"/>
          <w:sz w:val="32"/>
          <w:szCs w:val="32"/>
        </w:rPr>
        <w:t>Ильдусовна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, </w:t>
      </w:r>
    </w:p>
    <w:p w:rsidR="00544D0A" w:rsidRDefault="00544D0A" w:rsidP="00544D0A">
      <w:pPr>
        <w:pStyle w:val="a3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учитель начальных классов Богородской СОШ,</w:t>
      </w:r>
    </w:p>
    <w:p w:rsidR="00544D0A" w:rsidRDefault="00544D0A" w:rsidP="00544D0A">
      <w:pPr>
        <w:pStyle w:val="a3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педагог дополнительного образования </w:t>
      </w:r>
    </w:p>
    <w:p w:rsidR="00544D0A" w:rsidRDefault="00544D0A" w:rsidP="00544D0A">
      <w:pPr>
        <w:pStyle w:val="a3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МБО </w:t>
      </w:r>
      <w:proofErr w:type="gramStart"/>
      <w:r>
        <w:rPr>
          <w:rFonts w:ascii="Times New Roman" w:hAnsi="Times New Roman" w:cs="Times New Roman"/>
          <w:sz w:val="32"/>
          <w:szCs w:val="32"/>
        </w:rPr>
        <w:t>ДО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«</w:t>
      </w:r>
      <w:proofErr w:type="gramStart"/>
      <w:r>
        <w:rPr>
          <w:rFonts w:ascii="Times New Roman" w:hAnsi="Times New Roman" w:cs="Times New Roman"/>
          <w:sz w:val="32"/>
          <w:szCs w:val="32"/>
        </w:rPr>
        <w:t>Дом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детского творчества» </w:t>
      </w:r>
    </w:p>
    <w:p w:rsidR="00586D26" w:rsidRPr="007339A5" w:rsidRDefault="00586D26" w:rsidP="00586D26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586D26" w:rsidRPr="007339A5" w:rsidRDefault="00586D26" w:rsidP="00586D2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586D26" w:rsidRPr="007339A5" w:rsidRDefault="00586D26" w:rsidP="00586D2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586D26" w:rsidRPr="007339A5" w:rsidRDefault="00586D26" w:rsidP="00586D2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586D26" w:rsidRPr="007339A5" w:rsidRDefault="00586D26" w:rsidP="00586D2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24602E" w:rsidRDefault="0024602E" w:rsidP="00586D2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24602E" w:rsidRDefault="0024602E" w:rsidP="00586D2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24602E" w:rsidRDefault="0024602E" w:rsidP="00586D2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544D0A" w:rsidRDefault="00586D26" w:rsidP="00544D0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>2025 год</w:t>
      </w:r>
    </w:p>
    <w:p w:rsidR="00F21601" w:rsidRPr="00544D0A" w:rsidRDefault="00F21601" w:rsidP="00544D0A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b/>
          <w:sz w:val="28"/>
          <w:szCs w:val="28"/>
        </w:rPr>
        <w:lastRenderedPageBreak/>
        <w:t>Актуальность</w:t>
      </w:r>
    </w:p>
    <w:p w:rsidR="00F21601" w:rsidRPr="007339A5" w:rsidRDefault="00120E3C" w:rsidP="00F21601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F21601" w:rsidRPr="007339A5">
        <w:rPr>
          <w:rFonts w:ascii="Times New Roman" w:hAnsi="Times New Roman" w:cs="Times New Roman"/>
          <w:sz w:val="28"/>
          <w:szCs w:val="28"/>
        </w:rPr>
        <w:t>Ежедневно в мире в ДТП погибает около 3,5 тысяч человек. В год потери составляют более 1,2 миллиона человек погибшими и 50 миллионов ранеными. Чаще всего жертвами ДТП становятся люди от 25 до 40 лет, а это самая работоспособная часть населения, самое страшное, что у них уже никогда не родятся дети и население Земли понесет дополнительную утрату. Проведение Дня памяти жертв ДТП поможет нам не только вспомнить о погибших, но и обратиться к живым с призывом беречь свои и чужие жизни! В чем же кроются причины страшных смертей и аварий на дороге? Главная из них – низкий уровень культуры поведения на дорогах. А воспитывать его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>надо, начиная со школьной скамьи!!! В нашей школе большое внимание уделяют вопросам безопасности на дорогах. Работает отряд ЮИД. Ребята выступают с агитационными</w:t>
      </w:r>
      <w:r w:rsidR="00120E3C">
        <w:rPr>
          <w:rFonts w:ascii="Times New Roman" w:hAnsi="Times New Roman" w:cs="Times New Roman"/>
          <w:sz w:val="28"/>
          <w:szCs w:val="28"/>
        </w:rPr>
        <w:t xml:space="preserve"> </w:t>
      </w:r>
      <w:r w:rsidRPr="007339A5">
        <w:rPr>
          <w:rFonts w:ascii="Times New Roman" w:hAnsi="Times New Roman" w:cs="Times New Roman"/>
          <w:sz w:val="28"/>
          <w:szCs w:val="28"/>
        </w:rPr>
        <w:t>представлениями, участвуют в мероприятиях, посвященных безопасности дорожного движения.</w:t>
      </w:r>
    </w:p>
    <w:p w:rsidR="00F21601" w:rsidRPr="007339A5" w:rsidRDefault="00120E3C" w:rsidP="00F21601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F21601" w:rsidRPr="007339A5">
        <w:rPr>
          <w:rFonts w:ascii="Times New Roman" w:hAnsi="Times New Roman" w:cs="Times New Roman"/>
          <w:sz w:val="28"/>
          <w:szCs w:val="28"/>
        </w:rPr>
        <w:t>Знание и соблюдение Правил дорожного движения поможет сформировать безопасное поведение детей на дорогах. Данная методическая разработка мероприятия направлена на пропаганду среди ребят Правил дорожного движения Российской Федерации и привитие навыков безопасного поведения движения на улицах и дорогах.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7339A5">
        <w:rPr>
          <w:rFonts w:ascii="Times New Roman" w:hAnsi="Times New Roman" w:cs="Times New Roman"/>
          <w:b/>
          <w:sz w:val="28"/>
          <w:szCs w:val="28"/>
        </w:rPr>
        <w:t>Цель: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 xml:space="preserve">Профилактика детского </w:t>
      </w:r>
      <w:proofErr w:type="spellStart"/>
      <w:r w:rsidRPr="007339A5">
        <w:rPr>
          <w:rFonts w:ascii="Times New Roman" w:hAnsi="Times New Roman" w:cs="Times New Roman"/>
          <w:sz w:val="28"/>
          <w:szCs w:val="28"/>
        </w:rPr>
        <w:t>дорожно</w:t>
      </w:r>
      <w:proofErr w:type="spellEnd"/>
      <w:r w:rsidRPr="007339A5">
        <w:rPr>
          <w:rFonts w:ascii="Times New Roman" w:hAnsi="Times New Roman" w:cs="Times New Roman"/>
          <w:sz w:val="28"/>
          <w:szCs w:val="28"/>
        </w:rPr>
        <w:t xml:space="preserve"> – транспортного травматизма.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7339A5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>1. Формировать у учащихся понимание ценности человеческой жизни и личной ответственности за сохранение своей жизни и здоровья;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>2. Развивать творческую активность, логическое мышление, внимательность, пропаганда правил дорожного движения.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>3. Воспитывать культуру безопасного поведения на дороге, законопослушность.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>4.Привлечь внимание учащихся к проблеме безопасности дорожного движения;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>5.Уточнить и закрепить знания детей по правилам дорожного движения, навыки безопасного поведения на улицах и дорогах.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>Форма пр</w:t>
      </w:r>
      <w:r w:rsidR="00586D26" w:rsidRPr="007339A5">
        <w:rPr>
          <w:rFonts w:ascii="Times New Roman" w:hAnsi="Times New Roman" w:cs="Times New Roman"/>
          <w:sz w:val="28"/>
          <w:szCs w:val="28"/>
        </w:rPr>
        <w:t>оведения: линейка</w:t>
      </w:r>
      <w:r w:rsidRPr="007339A5">
        <w:rPr>
          <w:rFonts w:ascii="Times New Roman" w:hAnsi="Times New Roman" w:cs="Times New Roman"/>
          <w:sz w:val="28"/>
          <w:szCs w:val="28"/>
        </w:rPr>
        <w:t>, посвященная  Всемирному дню памяти жертв</w:t>
      </w:r>
      <w:r w:rsidR="009A3D80">
        <w:rPr>
          <w:rFonts w:ascii="Times New Roman" w:hAnsi="Times New Roman" w:cs="Times New Roman"/>
          <w:sz w:val="28"/>
          <w:szCs w:val="28"/>
        </w:rPr>
        <w:t xml:space="preserve"> </w:t>
      </w:r>
      <w:r w:rsidRPr="007339A5">
        <w:rPr>
          <w:rFonts w:ascii="Times New Roman" w:hAnsi="Times New Roman" w:cs="Times New Roman"/>
          <w:sz w:val="28"/>
          <w:szCs w:val="28"/>
        </w:rPr>
        <w:t>ДТП.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>Методы: выступление агитбригады.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>Оборудование: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  <w:lang w:val="en-US"/>
        </w:rPr>
        <w:t></w:t>
      </w:r>
      <w:r w:rsidRPr="007339A5">
        <w:rPr>
          <w:rFonts w:ascii="Times New Roman" w:hAnsi="Times New Roman" w:cs="Times New Roman"/>
          <w:sz w:val="28"/>
          <w:szCs w:val="28"/>
        </w:rPr>
        <w:t xml:space="preserve"> </w:t>
      </w:r>
      <w:r w:rsidR="00586D26" w:rsidRPr="007339A5">
        <w:rPr>
          <w:rFonts w:ascii="Times New Roman" w:hAnsi="Times New Roman" w:cs="Times New Roman"/>
          <w:sz w:val="28"/>
          <w:szCs w:val="28"/>
        </w:rPr>
        <w:t>Стенд</w:t>
      </w:r>
      <w:r w:rsidR="009A3D80">
        <w:rPr>
          <w:rFonts w:ascii="Times New Roman" w:hAnsi="Times New Roman" w:cs="Times New Roman"/>
          <w:sz w:val="28"/>
          <w:szCs w:val="28"/>
        </w:rPr>
        <w:t xml:space="preserve"> «День памяти жертв ДТП»</w:t>
      </w:r>
    </w:p>
    <w:p w:rsidR="00F21601" w:rsidRPr="0024602E" w:rsidRDefault="00F21601" w:rsidP="00F2160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7339A5">
        <w:rPr>
          <w:rFonts w:ascii="Times New Roman" w:hAnsi="Times New Roman" w:cs="Times New Roman"/>
          <w:b/>
          <w:sz w:val="28"/>
          <w:szCs w:val="28"/>
        </w:rPr>
        <w:t>Перечень литературы: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 xml:space="preserve">Н. Я. </w:t>
      </w:r>
      <w:proofErr w:type="spellStart"/>
      <w:r w:rsidRPr="007339A5">
        <w:rPr>
          <w:rFonts w:ascii="Times New Roman" w:hAnsi="Times New Roman" w:cs="Times New Roman"/>
          <w:sz w:val="28"/>
          <w:szCs w:val="28"/>
        </w:rPr>
        <w:t>Жульнев</w:t>
      </w:r>
      <w:proofErr w:type="spellEnd"/>
      <w:r w:rsidRPr="007339A5">
        <w:rPr>
          <w:rFonts w:ascii="Times New Roman" w:hAnsi="Times New Roman" w:cs="Times New Roman"/>
          <w:sz w:val="28"/>
          <w:szCs w:val="28"/>
        </w:rPr>
        <w:t xml:space="preserve"> «Правила и безопасность дорожного движения»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>Е. А. Воронова ПДД во внеклассной работе «Красный, желтый, зеленый»</w:t>
      </w:r>
    </w:p>
    <w:p w:rsidR="00586D26" w:rsidRPr="007339A5" w:rsidRDefault="00F21601" w:rsidP="00F21601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7339A5">
        <w:rPr>
          <w:rFonts w:ascii="Times New Roman" w:hAnsi="Times New Roman" w:cs="Times New Roman"/>
          <w:b/>
          <w:sz w:val="28"/>
          <w:szCs w:val="28"/>
        </w:rPr>
        <w:t>Интернет-ресурс</w:t>
      </w:r>
      <w:r w:rsidR="00586D26" w:rsidRPr="007339A5">
        <w:rPr>
          <w:rFonts w:ascii="Times New Roman" w:hAnsi="Times New Roman" w:cs="Times New Roman"/>
          <w:b/>
          <w:sz w:val="28"/>
          <w:szCs w:val="28"/>
        </w:rPr>
        <w:t>:</w:t>
      </w:r>
    </w:p>
    <w:p w:rsidR="00F21601" w:rsidRPr="007339A5" w:rsidRDefault="00586D26" w:rsidP="00F21601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>Статистика ДТП в России</w:t>
      </w:r>
    </w:p>
    <w:p w:rsidR="00120E3C" w:rsidRDefault="00120E3C" w:rsidP="00F21601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7339A5">
        <w:rPr>
          <w:rFonts w:ascii="Times New Roman" w:hAnsi="Times New Roman" w:cs="Times New Roman"/>
          <w:b/>
          <w:sz w:val="28"/>
          <w:szCs w:val="28"/>
        </w:rPr>
        <w:t>Прогнозируемые результаты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7339A5">
        <w:rPr>
          <w:rFonts w:ascii="Times New Roman" w:hAnsi="Times New Roman" w:cs="Times New Roman"/>
          <w:i/>
          <w:sz w:val="28"/>
          <w:szCs w:val="28"/>
        </w:rPr>
        <w:t>Учащиеся должны знать: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>-правила перехода улиц по сигналам светофора;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>-правила перехода улиц и дорог по пешеходным переходам;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>-правила движения по тротуару и пешеходным дорожкам;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>-правила езды на велосипеде.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 w:rsidRPr="007339A5">
        <w:rPr>
          <w:rFonts w:ascii="Times New Roman" w:hAnsi="Times New Roman" w:cs="Times New Roman"/>
          <w:i/>
          <w:sz w:val="28"/>
          <w:szCs w:val="28"/>
        </w:rPr>
        <w:t>Учащиеся должны уметь: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>-переходить улицы и дороги по сигналам светофора и пешеходным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>переходам, а также проезжую часть дороги;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>-дисциплинированно вести себя в общественном транспорте;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>-определять самостоятельно опасные и безопасные участки дороги.</w:t>
      </w:r>
      <w:r w:rsidRPr="007339A5">
        <w:rPr>
          <w:rFonts w:ascii="Times New Roman" w:hAnsi="Times New Roman" w:cs="Times New Roman"/>
          <w:sz w:val="28"/>
          <w:szCs w:val="28"/>
        </w:rPr>
        <w:cr/>
      </w:r>
    </w:p>
    <w:p w:rsidR="00F21601" w:rsidRPr="007339A5" w:rsidRDefault="00F21601" w:rsidP="0033461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21601" w:rsidRPr="007339A5" w:rsidRDefault="00F21601" w:rsidP="00F2160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39A5">
        <w:rPr>
          <w:rFonts w:ascii="Times New Roman" w:hAnsi="Times New Roman" w:cs="Times New Roman"/>
          <w:b/>
          <w:sz w:val="28"/>
          <w:szCs w:val="28"/>
        </w:rPr>
        <w:t>Ход мероприятия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>Ведущая: Здравствуйте ребята. Сегодня мы собрались для того чтобы отметить День памяти жертв ДТП. Ежегодно в третье воскресенье ноября отмечается Всемирный день памяти жертв дорожных аварий. Эта дата появилась в нашем календаре с 2005 года по инициативе Генеральной Ассамблее ООН. И сегодня мы собрались, чтобы почтить память тех, кто уже никогда не сможет радоваться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>жизни. День памяти жертв ДТП призван привлечь внимание к печальной статистике смертности на дорогах и спасти чьи-то жизни. Твою. Мою. Наших друзей и близких.</w:t>
      </w:r>
    </w:p>
    <w:p w:rsidR="00F21601" w:rsidRPr="007339A5" w:rsidRDefault="00F21601" w:rsidP="00F21601">
      <w:pPr>
        <w:pStyle w:val="a3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F21601" w:rsidRPr="00C4081D" w:rsidRDefault="00F21601" w:rsidP="00F21601">
      <w:pPr>
        <w:pStyle w:val="a3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4081D">
        <w:rPr>
          <w:rFonts w:ascii="Times New Roman" w:hAnsi="Times New Roman" w:cs="Times New Roman"/>
          <w:i/>
          <w:sz w:val="28"/>
          <w:szCs w:val="28"/>
        </w:rPr>
        <w:t>Звучит музыка выходят ведущие и юные инспектора движения</w:t>
      </w:r>
    </w:p>
    <w:p w:rsidR="00F21601" w:rsidRPr="007339A5" w:rsidRDefault="00F21601" w:rsidP="00F21601">
      <w:pPr>
        <w:pStyle w:val="a3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334616" w:rsidRPr="007339A5" w:rsidRDefault="002106B6" w:rsidP="00334616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>1.</w:t>
      </w:r>
      <w:r w:rsidR="00334616" w:rsidRPr="007339A5">
        <w:rPr>
          <w:rFonts w:ascii="Times New Roman" w:hAnsi="Times New Roman" w:cs="Times New Roman"/>
          <w:sz w:val="28"/>
          <w:szCs w:val="28"/>
        </w:rPr>
        <w:t>Зажгу свечу я в третье воскресенье ноября,</w:t>
      </w:r>
      <w:bookmarkStart w:id="0" w:name="_GoBack"/>
      <w:bookmarkEnd w:id="0"/>
    </w:p>
    <w:p w:rsidR="00334616" w:rsidRPr="007339A5" w:rsidRDefault="002106B6" w:rsidP="00334616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 xml:space="preserve">  </w:t>
      </w:r>
      <w:r w:rsidR="00334616" w:rsidRPr="007339A5">
        <w:rPr>
          <w:rFonts w:ascii="Times New Roman" w:hAnsi="Times New Roman" w:cs="Times New Roman"/>
          <w:sz w:val="28"/>
          <w:szCs w:val="28"/>
        </w:rPr>
        <w:t>Подставлю в угол я под образами,</w:t>
      </w:r>
    </w:p>
    <w:p w:rsidR="00334616" w:rsidRPr="007339A5" w:rsidRDefault="002106B6" w:rsidP="00334616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 xml:space="preserve">  </w:t>
      </w:r>
      <w:r w:rsidR="00334616" w:rsidRPr="007339A5">
        <w:rPr>
          <w:rFonts w:ascii="Times New Roman" w:hAnsi="Times New Roman" w:cs="Times New Roman"/>
          <w:sz w:val="28"/>
          <w:szCs w:val="28"/>
        </w:rPr>
        <w:t>И помолюсь я как у алтаря</w:t>
      </w:r>
    </w:p>
    <w:p w:rsidR="00334616" w:rsidRPr="007339A5" w:rsidRDefault="002106B6" w:rsidP="00334616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 xml:space="preserve">  </w:t>
      </w:r>
      <w:r w:rsidR="00334616" w:rsidRPr="007339A5">
        <w:rPr>
          <w:rFonts w:ascii="Times New Roman" w:hAnsi="Times New Roman" w:cs="Times New Roman"/>
          <w:sz w:val="28"/>
          <w:szCs w:val="28"/>
        </w:rPr>
        <w:t>За тех, кто нынче уж не с нами...</w:t>
      </w:r>
    </w:p>
    <w:p w:rsidR="00334616" w:rsidRPr="007339A5" w:rsidRDefault="002106B6" w:rsidP="00334616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 xml:space="preserve">  </w:t>
      </w:r>
      <w:r w:rsidR="00334616" w:rsidRPr="007339A5">
        <w:rPr>
          <w:rFonts w:ascii="Times New Roman" w:hAnsi="Times New Roman" w:cs="Times New Roman"/>
          <w:sz w:val="28"/>
          <w:szCs w:val="28"/>
        </w:rPr>
        <w:t>И ты зажги свечу, и вспомни их,</w:t>
      </w:r>
    </w:p>
    <w:p w:rsidR="00334616" w:rsidRPr="007339A5" w:rsidRDefault="002106B6" w:rsidP="00334616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 xml:space="preserve">  </w:t>
      </w:r>
      <w:r w:rsidR="00334616" w:rsidRPr="007339A5">
        <w:rPr>
          <w:rFonts w:ascii="Times New Roman" w:hAnsi="Times New Roman" w:cs="Times New Roman"/>
          <w:sz w:val="28"/>
          <w:szCs w:val="28"/>
        </w:rPr>
        <w:t>Убитых на дорогах, тротуарах...</w:t>
      </w:r>
    </w:p>
    <w:p w:rsidR="00334616" w:rsidRPr="007339A5" w:rsidRDefault="002106B6" w:rsidP="00334616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 xml:space="preserve">  </w:t>
      </w:r>
      <w:r w:rsidR="00334616" w:rsidRPr="007339A5">
        <w:rPr>
          <w:rFonts w:ascii="Times New Roman" w:hAnsi="Times New Roman" w:cs="Times New Roman"/>
          <w:sz w:val="28"/>
          <w:szCs w:val="28"/>
        </w:rPr>
        <w:t>Далеких, чуть знакомых и родных —</w:t>
      </w:r>
    </w:p>
    <w:p w:rsidR="00334616" w:rsidRPr="007339A5" w:rsidRDefault="002106B6" w:rsidP="00334616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 xml:space="preserve"> </w:t>
      </w:r>
      <w:r w:rsidR="00334616" w:rsidRPr="007339A5">
        <w:rPr>
          <w:rFonts w:ascii="Times New Roman" w:hAnsi="Times New Roman" w:cs="Times New Roman"/>
          <w:sz w:val="28"/>
          <w:szCs w:val="28"/>
        </w:rPr>
        <w:t>Беда других чужою не бывает...</w:t>
      </w:r>
    </w:p>
    <w:p w:rsidR="00334616" w:rsidRPr="007339A5" w:rsidRDefault="00334616" w:rsidP="0033461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106B6" w:rsidRPr="007339A5" w:rsidRDefault="002106B6" w:rsidP="002106B6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>2.</w:t>
      </w:r>
      <w:r w:rsidR="00334616" w:rsidRPr="007339A5">
        <w:rPr>
          <w:rFonts w:ascii="Times New Roman" w:hAnsi="Times New Roman" w:cs="Times New Roman"/>
          <w:sz w:val="28"/>
          <w:szCs w:val="28"/>
        </w:rPr>
        <w:t xml:space="preserve">Сегодня мы проводим акцию, посвященную Всемирному дню памяти жертв </w:t>
      </w:r>
      <w:proofErr w:type="spellStart"/>
      <w:r w:rsidR="00334616" w:rsidRPr="007339A5">
        <w:rPr>
          <w:rFonts w:ascii="Times New Roman" w:hAnsi="Times New Roman" w:cs="Times New Roman"/>
          <w:sz w:val="28"/>
          <w:szCs w:val="28"/>
        </w:rPr>
        <w:t>Дорожно</w:t>
      </w:r>
      <w:proofErr w:type="spellEnd"/>
      <w:r w:rsidR="00334616" w:rsidRPr="007339A5">
        <w:rPr>
          <w:rFonts w:ascii="Times New Roman" w:hAnsi="Times New Roman" w:cs="Times New Roman"/>
          <w:sz w:val="28"/>
          <w:szCs w:val="28"/>
        </w:rPr>
        <w:t xml:space="preserve"> – транспортных происшествий!</w:t>
      </w:r>
    </w:p>
    <w:p w:rsidR="00B62826" w:rsidRPr="007339A5" w:rsidRDefault="00B62826" w:rsidP="002106B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62826" w:rsidRPr="007339A5" w:rsidRDefault="00B62826" w:rsidP="00B6282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>Девиз Дня памяти жертв ДТП в 2024 году:</w:t>
      </w:r>
    </w:p>
    <w:p w:rsidR="002106B6" w:rsidRPr="007339A5" w:rsidRDefault="00B62826" w:rsidP="00B6282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>Помнить. Поддерживать. Действовать.</w:t>
      </w:r>
    </w:p>
    <w:p w:rsidR="00334616" w:rsidRPr="007339A5" w:rsidRDefault="002106B6" w:rsidP="00334616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>3.</w:t>
      </w:r>
      <w:r w:rsidR="00334616" w:rsidRPr="007339A5">
        <w:rPr>
          <w:rFonts w:ascii="Times New Roman" w:hAnsi="Times New Roman" w:cs="Times New Roman"/>
          <w:sz w:val="28"/>
          <w:szCs w:val="28"/>
        </w:rPr>
        <w:t>В октябре 2005 года, согласно резолюции Генеральной Ассамбл</w:t>
      </w:r>
      <w:proofErr w:type="gramStart"/>
      <w:r w:rsidR="00334616" w:rsidRPr="007339A5">
        <w:rPr>
          <w:rFonts w:ascii="Times New Roman" w:hAnsi="Times New Roman" w:cs="Times New Roman"/>
          <w:sz w:val="28"/>
          <w:szCs w:val="28"/>
        </w:rPr>
        <w:t>еи  ОО</w:t>
      </w:r>
      <w:proofErr w:type="gramEnd"/>
      <w:r w:rsidR="00334616" w:rsidRPr="007339A5">
        <w:rPr>
          <w:rFonts w:ascii="Times New Roman" w:hAnsi="Times New Roman" w:cs="Times New Roman"/>
          <w:sz w:val="28"/>
          <w:szCs w:val="28"/>
        </w:rPr>
        <w:t xml:space="preserve">Н, третье воскресенье ноября объявлено Всемирным днем памяти жертв дорожно-транспортных происшествий. В этот день принято чтить память всех жертв ДТП, кто уже никогда не вернется домой. </w:t>
      </w:r>
    </w:p>
    <w:p w:rsidR="00334616" w:rsidRPr="007339A5" w:rsidRDefault="00334616" w:rsidP="0033461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334616" w:rsidRPr="007339A5" w:rsidRDefault="002106B6" w:rsidP="00334616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t>4.</w:t>
      </w:r>
      <w:r w:rsidR="00334616" w:rsidRPr="007339A5">
        <w:rPr>
          <w:rFonts w:ascii="Times New Roman" w:hAnsi="Times New Roman" w:cs="Times New Roman"/>
          <w:sz w:val="28"/>
          <w:szCs w:val="28"/>
        </w:rPr>
        <w:t>Этой акцией мы призываем Вас, вспомнить обо всех погибших в автокатастрофах, а также почтить память тех, кто стал жертвой происшествий по своей или чужой вине.</w:t>
      </w:r>
    </w:p>
    <w:p w:rsidR="00640860" w:rsidRPr="007339A5" w:rsidRDefault="00640860" w:rsidP="002106B6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</w:rPr>
        <w:br/>
      </w:r>
      <w:r w:rsidR="002106B6" w:rsidRPr="007339A5">
        <w:rPr>
          <w:rFonts w:ascii="Times New Roman" w:hAnsi="Times New Roman" w:cs="Times New Roman"/>
          <w:color w:val="000000"/>
          <w:sz w:val="28"/>
          <w:szCs w:val="28"/>
        </w:rPr>
        <w:t>5.</w:t>
      </w:r>
      <w:r w:rsidRPr="007339A5">
        <w:rPr>
          <w:rFonts w:ascii="Times New Roman" w:hAnsi="Times New Roman" w:cs="Times New Roman"/>
          <w:color w:val="000000"/>
          <w:sz w:val="28"/>
          <w:szCs w:val="28"/>
        </w:rPr>
        <w:t>Транспорт позволяет экономить время, относительно быстро доставлять грузы и пассажиров. Несмотря на существующие преимущества, он является источником повышенной опасности. Ежегодно по всему миру погибают и получают травмы более миллиона людей. Последствия сопоставимы с потерями во время локальных военных конфликт</w:t>
      </w:r>
      <w:r w:rsidR="009B2402" w:rsidRPr="007339A5">
        <w:rPr>
          <w:rFonts w:ascii="Times New Roman" w:hAnsi="Times New Roman" w:cs="Times New Roman"/>
          <w:color w:val="000000"/>
          <w:sz w:val="28"/>
          <w:szCs w:val="28"/>
        </w:rPr>
        <w:t xml:space="preserve">ов. Пострадавшим при ДТП </w:t>
      </w:r>
      <w:r w:rsidRPr="007339A5">
        <w:rPr>
          <w:rFonts w:ascii="Times New Roman" w:hAnsi="Times New Roman" w:cs="Times New Roman"/>
          <w:color w:val="000000"/>
          <w:sz w:val="28"/>
          <w:szCs w:val="28"/>
        </w:rPr>
        <w:t xml:space="preserve"> посвящён международный праздник.</w:t>
      </w:r>
    </w:p>
    <w:p w:rsidR="002106B6" w:rsidRPr="007339A5" w:rsidRDefault="002106B6" w:rsidP="00334616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334616" w:rsidRPr="007339A5" w:rsidRDefault="002106B6" w:rsidP="00334616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>1.</w:t>
      </w:r>
      <w:r w:rsidR="00640860"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>Только факты:</w:t>
      </w:r>
      <w:r w:rsidR="00640860" w:rsidRPr="007339A5">
        <w:rPr>
          <w:rFonts w:ascii="Times New Roman" w:hAnsi="Times New Roman" w:cs="Times New Roman"/>
          <w:sz w:val="28"/>
          <w:szCs w:val="28"/>
        </w:rPr>
        <w:br/>
      </w:r>
      <w:r w:rsidR="00640860"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>- По данным Всемирной организации здравоохранения, каждый день в мире на дорогах погибают почти 4000 человек и сотни тысяч получают травмы различной степени тяжести.</w:t>
      </w:r>
      <w:r w:rsidR="00640860" w:rsidRPr="007339A5">
        <w:rPr>
          <w:rFonts w:ascii="Times New Roman" w:hAnsi="Times New Roman" w:cs="Times New Roman"/>
          <w:sz w:val="28"/>
          <w:szCs w:val="28"/>
        </w:rPr>
        <w:br/>
      </w:r>
    </w:p>
    <w:p w:rsidR="00334616" w:rsidRPr="007339A5" w:rsidRDefault="002106B6" w:rsidP="00334616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>2.</w:t>
      </w:r>
      <w:r w:rsidR="00640860"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>- Ежегодно на доро</w:t>
      </w:r>
      <w:r w:rsidR="00334616"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гах во всем мире гибнут около 1миллиарда 19 миллионов человек. От 20 до 50 миллионов </w:t>
      </w:r>
      <w:r w:rsidR="00640860"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>получают травмы, многие из которых ведут к инвалидности.</w:t>
      </w:r>
      <w:r w:rsidR="00640860" w:rsidRPr="007339A5">
        <w:rPr>
          <w:rFonts w:ascii="Times New Roman" w:hAnsi="Times New Roman" w:cs="Times New Roman"/>
          <w:sz w:val="28"/>
          <w:szCs w:val="28"/>
        </w:rPr>
        <w:br/>
      </w:r>
    </w:p>
    <w:p w:rsidR="00334616" w:rsidRPr="007339A5" w:rsidRDefault="002106B6" w:rsidP="00334616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>3.</w:t>
      </w:r>
      <w:r w:rsidR="00640860"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>- Травмы, полученные в дорожных авариях, являются самой распространенной причиной смерти детей и молодых людей в возрасте 5-29 лет.</w:t>
      </w:r>
      <w:r w:rsidR="00640860" w:rsidRPr="007339A5">
        <w:rPr>
          <w:rFonts w:ascii="Times New Roman" w:hAnsi="Times New Roman" w:cs="Times New Roman"/>
          <w:sz w:val="28"/>
          <w:szCs w:val="28"/>
        </w:rPr>
        <w:br/>
      </w:r>
    </w:p>
    <w:p w:rsidR="00334616" w:rsidRPr="007339A5" w:rsidRDefault="002106B6" w:rsidP="00334616">
      <w:pPr>
        <w:pStyle w:val="a3"/>
        <w:rPr>
          <w:rFonts w:ascii="Times New Roman" w:hAnsi="Times New Roman" w:cs="Times New Roman"/>
          <w:sz w:val="28"/>
          <w:szCs w:val="28"/>
        </w:rPr>
      </w:pPr>
      <w:r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>4.</w:t>
      </w:r>
      <w:r w:rsidR="00640860"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>- Мужчины попадают в Д</w:t>
      </w:r>
      <w:proofErr w:type="gramStart"/>
      <w:r w:rsidR="00640860"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>ТП в ср</w:t>
      </w:r>
      <w:proofErr w:type="gramEnd"/>
      <w:r w:rsidR="00640860"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>еднем в три раза чаще, чем женщины.</w:t>
      </w:r>
    </w:p>
    <w:p w:rsidR="002106B6" w:rsidRPr="007339A5" w:rsidRDefault="002106B6" w:rsidP="00334616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334616" w:rsidRPr="007339A5" w:rsidRDefault="002106B6" w:rsidP="00334616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5.-Почти половина </w:t>
      </w:r>
      <w:r w:rsidR="00334616"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из тех, кто умирает на дорогах мира, являются «уязвимыми участниками дорожного движения»: пешеходы, велосипедисты и мотоциклисты. </w:t>
      </w:r>
    </w:p>
    <w:p w:rsidR="00B62826" w:rsidRPr="007339A5" w:rsidRDefault="00B62826" w:rsidP="00334616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62826" w:rsidRPr="007339A5" w:rsidRDefault="00B62826" w:rsidP="00334616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>1.-</w:t>
      </w:r>
      <w:r w:rsidRPr="007339A5">
        <w:rPr>
          <w:rFonts w:ascii="Times New Roman" w:hAnsi="Times New Roman" w:cs="Times New Roman"/>
          <w:sz w:val="28"/>
          <w:szCs w:val="28"/>
        </w:rPr>
        <w:t xml:space="preserve"> </w:t>
      </w:r>
      <w:r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>Основными причинами ДТП остаются: несоблюдение правил дорожного движения,                   употребление алкоголя за рулем, отсутствие технического осмотра автомобилей.</w:t>
      </w:r>
    </w:p>
    <w:p w:rsidR="00334616" w:rsidRPr="007339A5" w:rsidRDefault="00334616" w:rsidP="00334616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0F6028" w:rsidRPr="007339A5" w:rsidRDefault="00B62826" w:rsidP="00334616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>2</w:t>
      </w:r>
      <w:r w:rsidR="000F6028"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>.-За 10 месяцев 2024 года в Татарстане зарегистрировали 365 ДТП с участием детей, в результате которых погибли 10 детей и 391 ребенок получили травмы.</w:t>
      </w:r>
    </w:p>
    <w:p w:rsidR="000F6028" w:rsidRPr="007339A5" w:rsidRDefault="000F6028" w:rsidP="00334616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0F6028" w:rsidRPr="007339A5" w:rsidRDefault="00B62826" w:rsidP="00334616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>3</w:t>
      </w:r>
      <w:r w:rsidR="000F6028"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>.-Кроме того, за текущий год зарегистрировано 45 аварий с участием детей на велосипедах, в которых 1 ребенок погиб, а в остальных 44 случаях дети получили травмы.</w:t>
      </w:r>
    </w:p>
    <w:p w:rsidR="000F6028" w:rsidRPr="007339A5" w:rsidRDefault="000F6028" w:rsidP="000F6028">
      <w:pPr>
        <w:pStyle w:val="a3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339A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1:</w:t>
      </w:r>
      <w:r w:rsidRPr="007339A5">
        <w:rPr>
          <w:rFonts w:ascii="Times New Roman" w:hAnsi="Times New Roman" w:cs="Times New Roman"/>
          <w:sz w:val="28"/>
          <w:szCs w:val="28"/>
          <w:lang w:eastAsia="ru-RU"/>
        </w:rPr>
        <w:t> Мы хотим сейчас обратиться ко всем водителям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339A5">
        <w:rPr>
          <w:rFonts w:ascii="Times New Roman" w:hAnsi="Times New Roman" w:cs="Times New Roman"/>
          <w:sz w:val="28"/>
          <w:szCs w:val="28"/>
          <w:lang w:eastAsia="ru-RU"/>
        </w:rPr>
        <w:t>И к пешеходам-нарушителям: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339A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lastRenderedPageBreak/>
        <w:t>2:</w:t>
      </w:r>
      <w:r w:rsidRPr="007339A5">
        <w:rPr>
          <w:rFonts w:ascii="Times New Roman" w:hAnsi="Times New Roman" w:cs="Times New Roman"/>
          <w:sz w:val="28"/>
          <w:szCs w:val="28"/>
          <w:lang w:eastAsia="ru-RU"/>
        </w:rPr>
        <w:t> Запомните! И никогда не забывайте.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339A5">
        <w:rPr>
          <w:rFonts w:ascii="Times New Roman" w:hAnsi="Times New Roman" w:cs="Times New Roman"/>
          <w:sz w:val="28"/>
          <w:szCs w:val="28"/>
          <w:lang w:eastAsia="ru-RU"/>
        </w:rPr>
        <w:t>Вы даже в мыслях ПДД не нарушайте!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339A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3:</w:t>
      </w:r>
      <w:r w:rsidRPr="007339A5">
        <w:rPr>
          <w:rFonts w:ascii="Times New Roman" w:hAnsi="Times New Roman" w:cs="Times New Roman"/>
          <w:sz w:val="28"/>
          <w:szCs w:val="28"/>
          <w:lang w:eastAsia="ru-RU"/>
        </w:rPr>
        <w:t> Запомните все, навсегда! Навечно!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339A5">
        <w:rPr>
          <w:rFonts w:ascii="Times New Roman" w:hAnsi="Times New Roman" w:cs="Times New Roman"/>
          <w:sz w:val="28"/>
          <w:szCs w:val="28"/>
          <w:lang w:eastAsia="ru-RU"/>
        </w:rPr>
        <w:t>Людская жизнь не бесконечна!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339A5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339A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4:</w:t>
      </w:r>
      <w:r w:rsidRPr="007339A5">
        <w:rPr>
          <w:rFonts w:ascii="Times New Roman" w:hAnsi="Times New Roman" w:cs="Times New Roman"/>
          <w:sz w:val="28"/>
          <w:szCs w:val="28"/>
          <w:lang w:eastAsia="ru-RU"/>
        </w:rPr>
        <w:t> Товарищи взрослые!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339A5">
        <w:rPr>
          <w:rFonts w:ascii="Times New Roman" w:hAnsi="Times New Roman" w:cs="Times New Roman"/>
          <w:sz w:val="28"/>
          <w:szCs w:val="28"/>
          <w:lang w:eastAsia="ru-RU"/>
        </w:rPr>
        <w:t>Будьте добры и бдительны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339A5">
        <w:rPr>
          <w:rFonts w:ascii="Times New Roman" w:hAnsi="Times New Roman" w:cs="Times New Roman"/>
          <w:sz w:val="28"/>
          <w:szCs w:val="28"/>
          <w:lang w:eastAsia="ru-RU"/>
        </w:rPr>
        <w:t>Ведь вы тоже и мамы, и папы,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339A5">
        <w:rPr>
          <w:rFonts w:ascii="Times New Roman" w:hAnsi="Times New Roman" w:cs="Times New Roman"/>
          <w:sz w:val="28"/>
          <w:szCs w:val="28"/>
          <w:lang w:eastAsia="ru-RU"/>
        </w:rPr>
        <w:t>А не только водители!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339A5">
        <w:rPr>
          <w:rFonts w:ascii="Times New Roman" w:hAnsi="Times New Roman" w:cs="Times New Roman"/>
          <w:sz w:val="28"/>
          <w:szCs w:val="28"/>
          <w:lang w:eastAsia="ru-RU"/>
        </w:rPr>
        <w:t>Берегите детей на дорогах страны!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339A5">
        <w:rPr>
          <w:rFonts w:ascii="Times New Roman" w:hAnsi="Times New Roman" w:cs="Times New Roman"/>
          <w:sz w:val="28"/>
          <w:szCs w:val="28"/>
          <w:lang w:eastAsia="ru-RU"/>
        </w:rPr>
        <w:t>На дорогах гибнуть мы не должны</w:t>
      </w:r>
    </w:p>
    <w:p w:rsidR="006A2950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339A5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339A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5:</w:t>
      </w:r>
      <w:r w:rsidRPr="007339A5">
        <w:rPr>
          <w:rFonts w:ascii="Times New Roman" w:hAnsi="Times New Roman" w:cs="Times New Roman"/>
          <w:sz w:val="28"/>
          <w:szCs w:val="28"/>
          <w:lang w:eastAsia="ru-RU"/>
        </w:rPr>
        <w:t> Поэтому, уважаемые родители, скажите себе: СТОП! Когда вы переходите с нами дорогу в неположенном месте!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339A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1:</w:t>
      </w:r>
      <w:r w:rsidRPr="007339A5">
        <w:rPr>
          <w:rFonts w:ascii="Times New Roman" w:hAnsi="Times New Roman" w:cs="Times New Roman"/>
          <w:sz w:val="28"/>
          <w:szCs w:val="28"/>
          <w:lang w:eastAsia="ru-RU"/>
        </w:rPr>
        <w:t xml:space="preserve"> — СТОП! Когда рассказываете нам, о том, как вы </w:t>
      </w:r>
      <w:proofErr w:type="spellStart"/>
      <w:r w:rsidRPr="007339A5">
        <w:rPr>
          <w:rFonts w:ascii="Times New Roman" w:hAnsi="Times New Roman" w:cs="Times New Roman"/>
          <w:sz w:val="28"/>
          <w:szCs w:val="28"/>
          <w:lang w:eastAsia="ru-RU"/>
        </w:rPr>
        <w:t>лихачили</w:t>
      </w:r>
      <w:proofErr w:type="spellEnd"/>
      <w:r w:rsidRPr="007339A5">
        <w:rPr>
          <w:rFonts w:ascii="Times New Roman" w:hAnsi="Times New Roman" w:cs="Times New Roman"/>
          <w:sz w:val="28"/>
          <w:szCs w:val="28"/>
          <w:lang w:eastAsia="ru-RU"/>
        </w:rPr>
        <w:t xml:space="preserve"> в детстве на велосипеде!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339A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2:</w:t>
      </w:r>
      <w:r w:rsidRPr="007339A5">
        <w:rPr>
          <w:rFonts w:ascii="Times New Roman" w:hAnsi="Times New Roman" w:cs="Times New Roman"/>
          <w:sz w:val="28"/>
          <w:szCs w:val="28"/>
          <w:lang w:eastAsia="ru-RU"/>
        </w:rPr>
        <w:t> — СТОП! Когда покупаете скутер, если нам нет 14 лет!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339A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3:</w:t>
      </w:r>
      <w:r w:rsidRPr="007339A5">
        <w:rPr>
          <w:rFonts w:ascii="Times New Roman" w:hAnsi="Times New Roman" w:cs="Times New Roman"/>
          <w:sz w:val="28"/>
          <w:szCs w:val="28"/>
          <w:lang w:eastAsia="ru-RU"/>
        </w:rPr>
        <w:t> — СТОП! Когда пренебрегаете правилами дорожного движения!</w:t>
      </w:r>
    </w:p>
    <w:p w:rsidR="00F21601" w:rsidRPr="007339A5" w:rsidRDefault="00F21601" w:rsidP="00F21601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339A5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ВМЕСТЕ:</w:t>
      </w:r>
      <w:r w:rsidRPr="007339A5">
        <w:rPr>
          <w:rFonts w:ascii="Times New Roman" w:hAnsi="Times New Roman" w:cs="Times New Roman"/>
          <w:sz w:val="28"/>
          <w:szCs w:val="28"/>
          <w:lang w:eastAsia="ru-RU"/>
        </w:rPr>
        <w:t> — СТОП! СТОП! СТОП!</w:t>
      </w:r>
    </w:p>
    <w:p w:rsidR="00B3252C" w:rsidRPr="007339A5" w:rsidRDefault="00B3252C" w:rsidP="00334616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6A2950" w:rsidRPr="007339A5" w:rsidRDefault="006A2950" w:rsidP="006A2950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1.Каждый день на дорогах России погибают 3-4 ребенка, а в год погибает примерно 1300 детей. Тысячи </w:t>
      </w:r>
      <w:proofErr w:type="spellStart"/>
      <w:r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>ребятпопадают</w:t>
      </w:r>
      <w:proofErr w:type="spellEnd"/>
      <w:r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число травмированных (только в один день 70-80). Не лучше положение с детским </w:t>
      </w:r>
      <w:proofErr w:type="spellStart"/>
      <w:r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>дорожнотранспортным</w:t>
      </w:r>
      <w:proofErr w:type="spellEnd"/>
      <w:r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травматизмом (ДДТТ) и в нашем регионе. </w:t>
      </w:r>
    </w:p>
    <w:p w:rsidR="006A2950" w:rsidRPr="007339A5" w:rsidRDefault="006A2950" w:rsidP="006A2950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6A2950" w:rsidRPr="007339A5" w:rsidRDefault="006A2950" w:rsidP="006A2950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>2.Три четверти всех ДТП с участием детей происходит в результате непродуманных действий самих детей.</w:t>
      </w:r>
    </w:p>
    <w:p w:rsidR="006A2950" w:rsidRPr="007339A5" w:rsidRDefault="006A2950" w:rsidP="006A2950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6A2950" w:rsidRPr="007339A5" w:rsidRDefault="006A2950" w:rsidP="006A2950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>3.Среди них наиболее частыми являются:</w:t>
      </w:r>
    </w:p>
    <w:p w:rsidR="006A2950" w:rsidRPr="007339A5" w:rsidRDefault="006A2950" w:rsidP="006A2950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>-Переход через проезжую часть вне установленных для перехода мест - каждый 2 случай</w:t>
      </w:r>
    </w:p>
    <w:p w:rsidR="006A2950" w:rsidRPr="007339A5" w:rsidRDefault="006A2950" w:rsidP="006A2950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-Неожиданный выход из-за движущихся или стоящих транспортных средств – каждый 3 случай </w:t>
      </w:r>
    </w:p>
    <w:p w:rsidR="006A2950" w:rsidRPr="007339A5" w:rsidRDefault="006A2950" w:rsidP="006A2950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>- Неподчинение сигналам светофора – каждый 6 случай</w:t>
      </w:r>
    </w:p>
    <w:p w:rsidR="006A2950" w:rsidRPr="007339A5" w:rsidRDefault="006A2950" w:rsidP="006A2950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>- Игры на проезжей части или ходьба по ней при наличии тротуара – каждый 10 случай.</w:t>
      </w:r>
    </w:p>
    <w:p w:rsidR="006A2950" w:rsidRPr="007339A5" w:rsidRDefault="006A2950" w:rsidP="006A2950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6A2950" w:rsidRPr="007339A5" w:rsidRDefault="006A2950" w:rsidP="006A2950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>4.День памяти жертв ДТП отмечаем,</w:t>
      </w:r>
    </w:p>
    <w:p w:rsidR="006A2950" w:rsidRPr="007339A5" w:rsidRDefault="006A2950" w:rsidP="006A2950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>День грусти и скорби, всеобщей печали,</w:t>
      </w:r>
    </w:p>
    <w:p w:rsidR="006A2950" w:rsidRPr="007339A5" w:rsidRDefault="006A2950" w:rsidP="006A2950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>Давайте сегодня, мы всех их помянем,</w:t>
      </w:r>
    </w:p>
    <w:p w:rsidR="006A2950" w:rsidRPr="007339A5" w:rsidRDefault="006A2950" w:rsidP="006A2950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>И больше спешить на дорогах не станем,</w:t>
      </w:r>
    </w:p>
    <w:p w:rsidR="006A2950" w:rsidRPr="007339A5" w:rsidRDefault="006A2950" w:rsidP="006A2950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>Пусть без ДТП, будут наши дороги,</w:t>
      </w:r>
    </w:p>
    <w:p w:rsidR="006A2950" w:rsidRPr="007339A5" w:rsidRDefault="006A2950" w:rsidP="006A2950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>А значит и жертв не будет в итоге!</w:t>
      </w:r>
    </w:p>
    <w:p w:rsidR="00586D26" w:rsidRPr="007339A5" w:rsidRDefault="00586D26" w:rsidP="006A2950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7339A5" w:rsidRPr="00DF73FF" w:rsidRDefault="00586D26" w:rsidP="00DF73FF">
      <w:pPr>
        <w:pStyle w:val="a3"/>
        <w:jc w:val="center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  <w:r w:rsidRPr="007339A5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lastRenderedPageBreak/>
        <w:t>Давайте почтим память жертв дорожно-транспортных происшествий минутой молчания.</w:t>
      </w:r>
    </w:p>
    <w:p w:rsidR="006A2950" w:rsidRPr="007339A5" w:rsidRDefault="007339A5" w:rsidP="006A2950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339A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Спасибо за внимание, на этом наша акция закончилась, а мы напоминаем всем, чтобы каждый день, каждую минуту вы помнили о своей ответственности за наше общее будущее. Берегите себя, будьте внимательны на дорогах!</w:t>
      </w:r>
    </w:p>
    <w:p w:rsidR="00B3252C" w:rsidRPr="007339A5" w:rsidRDefault="00586D26" w:rsidP="00586D26">
      <w:pPr>
        <w:pStyle w:val="a3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339A5">
        <w:rPr>
          <w:rFonts w:ascii="Times New Roman" w:hAnsi="Times New Roman" w:cs="Times New Roman"/>
          <w:sz w:val="28"/>
          <w:szCs w:val="28"/>
          <w:shd w:val="clear" w:color="auto" w:fill="FFFFFF"/>
        </w:rPr>
        <w:t>«Мы должны уважать дорогу, чтобы дорога уважала нас!»</w:t>
      </w:r>
    </w:p>
    <w:p w:rsidR="00B3252C" w:rsidRPr="007339A5" w:rsidRDefault="00B3252C" w:rsidP="00334616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9A3D80" w:rsidRDefault="009A3D80" w:rsidP="00334616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sz w:val="28"/>
          <w:szCs w:val="28"/>
          <w:shd w:val="clear" w:color="auto" w:fill="FFFFFF"/>
          <w:lang w:eastAsia="ru-RU"/>
        </w:rPr>
        <w:drawing>
          <wp:inline distT="0" distB="0" distL="0" distR="0" wp14:anchorId="22311BC4">
            <wp:extent cx="4085663" cy="24955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5663" cy="2495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A3D80" w:rsidRDefault="009A3D80" w:rsidP="00334616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B3252C" w:rsidRDefault="009A3D80" w:rsidP="00334616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sz w:val="28"/>
          <w:szCs w:val="28"/>
          <w:shd w:val="clear" w:color="auto" w:fill="FFFFFF"/>
          <w:lang w:eastAsia="ru-RU"/>
        </w:rPr>
        <w:drawing>
          <wp:inline distT="0" distB="0" distL="0" distR="0" wp14:anchorId="4D1F68B0">
            <wp:extent cx="4148241" cy="2295525"/>
            <wp:effectExtent l="0" t="0" r="508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5489" cy="22995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A3D80" w:rsidRDefault="009A3D80" w:rsidP="00334616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9A3D80" w:rsidRPr="007339A5" w:rsidRDefault="009A3D80" w:rsidP="00334616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sz w:val="28"/>
          <w:szCs w:val="28"/>
          <w:shd w:val="clear" w:color="auto" w:fill="FFFFFF"/>
          <w:lang w:eastAsia="ru-RU"/>
        </w:rPr>
        <w:drawing>
          <wp:inline distT="0" distB="0" distL="0" distR="0" wp14:anchorId="7544FA81">
            <wp:extent cx="4180301" cy="20764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0985" cy="2076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9A3D80" w:rsidRPr="007339A5" w:rsidSect="007339A5">
      <w:footerReference w:type="default" r:id="rId10"/>
      <w:pgSz w:w="11906" w:h="16838"/>
      <w:pgMar w:top="993" w:right="1133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2E5F" w:rsidRDefault="00B02E5F" w:rsidP="00DF73FF">
      <w:pPr>
        <w:spacing w:after="0" w:line="240" w:lineRule="auto"/>
      </w:pPr>
      <w:r>
        <w:separator/>
      </w:r>
    </w:p>
  </w:endnote>
  <w:endnote w:type="continuationSeparator" w:id="0">
    <w:p w:rsidR="00B02E5F" w:rsidRDefault="00B02E5F" w:rsidP="00DF73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83639408"/>
      <w:docPartObj>
        <w:docPartGallery w:val="Page Numbers (Bottom of Page)"/>
        <w:docPartUnique/>
      </w:docPartObj>
    </w:sdtPr>
    <w:sdtEndPr/>
    <w:sdtContent>
      <w:p w:rsidR="00DF73FF" w:rsidRDefault="00DF73FF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4081D">
          <w:rPr>
            <w:noProof/>
          </w:rPr>
          <w:t>6</w:t>
        </w:r>
        <w:r>
          <w:fldChar w:fldCharType="end"/>
        </w:r>
      </w:p>
    </w:sdtContent>
  </w:sdt>
  <w:p w:rsidR="00DF73FF" w:rsidRDefault="00DF73FF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2E5F" w:rsidRDefault="00B02E5F" w:rsidP="00DF73FF">
      <w:pPr>
        <w:spacing w:after="0" w:line="240" w:lineRule="auto"/>
      </w:pPr>
      <w:r>
        <w:separator/>
      </w:r>
    </w:p>
  </w:footnote>
  <w:footnote w:type="continuationSeparator" w:id="0">
    <w:p w:rsidR="00B02E5F" w:rsidRDefault="00B02E5F" w:rsidP="00DF73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0860"/>
    <w:rsid w:val="000D3DAC"/>
    <w:rsid w:val="000F45BE"/>
    <w:rsid w:val="000F6028"/>
    <w:rsid w:val="00120E3C"/>
    <w:rsid w:val="001A6C39"/>
    <w:rsid w:val="002106B6"/>
    <w:rsid w:val="0024602E"/>
    <w:rsid w:val="00334616"/>
    <w:rsid w:val="00544D0A"/>
    <w:rsid w:val="00586D26"/>
    <w:rsid w:val="00640860"/>
    <w:rsid w:val="006A2950"/>
    <w:rsid w:val="007339A5"/>
    <w:rsid w:val="00751680"/>
    <w:rsid w:val="009A3D80"/>
    <w:rsid w:val="009B2402"/>
    <w:rsid w:val="00A37BD6"/>
    <w:rsid w:val="00A4368A"/>
    <w:rsid w:val="00B02E5F"/>
    <w:rsid w:val="00B3252C"/>
    <w:rsid w:val="00B32F19"/>
    <w:rsid w:val="00B62826"/>
    <w:rsid w:val="00C02BA9"/>
    <w:rsid w:val="00C147DD"/>
    <w:rsid w:val="00C4081D"/>
    <w:rsid w:val="00CF7316"/>
    <w:rsid w:val="00D230F8"/>
    <w:rsid w:val="00DF73FF"/>
    <w:rsid w:val="00F21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0F8"/>
  </w:style>
  <w:style w:type="paragraph" w:styleId="1">
    <w:name w:val="heading 1"/>
    <w:basedOn w:val="a"/>
    <w:next w:val="a"/>
    <w:link w:val="10"/>
    <w:uiPriority w:val="9"/>
    <w:qFormat/>
    <w:rsid w:val="00D230F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230F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No Spacing"/>
    <w:uiPriority w:val="1"/>
    <w:qFormat/>
    <w:rsid w:val="00D230F8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230F8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640860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C02B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02BA9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DF73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F73FF"/>
  </w:style>
  <w:style w:type="paragraph" w:styleId="aa">
    <w:name w:val="footer"/>
    <w:basedOn w:val="a"/>
    <w:link w:val="ab"/>
    <w:uiPriority w:val="99"/>
    <w:unhideWhenUsed/>
    <w:rsid w:val="00DF73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F73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0F8"/>
  </w:style>
  <w:style w:type="paragraph" w:styleId="1">
    <w:name w:val="heading 1"/>
    <w:basedOn w:val="a"/>
    <w:next w:val="a"/>
    <w:link w:val="10"/>
    <w:uiPriority w:val="9"/>
    <w:qFormat/>
    <w:rsid w:val="00D230F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230F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No Spacing"/>
    <w:uiPriority w:val="1"/>
    <w:qFormat/>
    <w:rsid w:val="00D230F8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230F8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640860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C02B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02BA9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DF73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F73FF"/>
  </w:style>
  <w:style w:type="paragraph" w:styleId="aa">
    <w:name w:val="footer"/>
    <w:basedOn w:val="a"/>
    <w:link w:val="ab"/>
    <w:uiPriority w:val="99"/>
    <w:unhideWhenUsed/>
    <w:rsid w:val="00DF73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F73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24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70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50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0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87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330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10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5619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416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4922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4284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41878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83952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31201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81059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93894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368000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0232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60153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393138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567939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86639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396429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8784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63167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98317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716271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5017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88277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176131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012091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79906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21721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030410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682331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57583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968462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19366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313639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53273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828206736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15742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074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1216</Words>
  <Characters>6937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20</cp:revision>
  <cp:lastPrinted>2024-11-14T11:38:00Z</cp:lastPrinted>
  <dcterms:created xsi:type="dcterms:W3CDTF">2024-11-10T08:13:00Z</dcterms:created>
  <dcterms:modified xsi:type="dcterms:W3CDTF">2025-03-19T14:11:00Z</dcterms:modified>
</cp:coreProperties>
</file>